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3F6A" w:rsidRPr="00B33F6A" w:rsidRDefault="00B958B6" w:rsidP="00B33F6A">
      <w:pPr>
        <w:tabs>
          <w:tab w:val="left" w:pos="5709"/>
        </w:tabs>
        <w:jc w:val="right"/>
        <w:rPr>
          <w:rFonts w:ascii="Times New Roman" w:hAnsi="Times New Roman" w:cs="Times New Roman"/>
          <w:sz w:val="28"/>
          <w:szCs w:val="28"/>
        </w:rPr>
      </w:pPr>
      <w:r w:rsidRPr="00B33F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33F6A" w:rsidRPr="00B33F6A">
        <w:rPr>
          <w:rFonts w:ascii="Times New Roman" w:hAnsi="Times New Roman" w:cs="Times New Roman"/>
          <w:sz w:val="28"/>
          <w:szCs w:val="28"/>
        </w:rPr>
        <w:t>НОД по физической культуре</w:t>
      </w:r>
    </w:p>
    <w:p w:rsidR="00B33F6A" w:rsidRPr="00B33F6A" w:rsidRDefault="00B33F6A" w:rsidP="00B33F6A">
      <w:pPr>
        <w:tabs>
          <w:tab w:val="left" w:pos="5709"/>
        </w:tabs>
        <w:jc w:val="right"/>
        <w:rPr>
          <w:rFonts w:ascii="Times New Roman" w:hAnsi="Times New Roman" w:cs="Times New Roman"/>
          <w:sz w:val="28"/>
          <w:szCs w:val="28"/>
        </w:rPr>
      </w:pPr>
      <w:r w:rsidRPr="00B33F6A">
        <w:rPr>
          <w:rFonts w:ascii="Times New Roman" w:hAnsi="Times New Roman" w:cs="Times New Roman"/>
          <w:sz w:val="28"/>
          <w:szCs w:val="28"/>
        </w:rPr>
        <w:t>в форме квест-игры</w:t>
      </w:r>
    </w:p>
    <w:p w:rsidR="00B33F6A" w:rsidRPr="00B33F6A" w:rsidRDefault="00B33F6A" w:rsidP="00B33F6A">
      <w:pPr>
        <w:tabs>
          <w:tab w:val="left" w:pos="5709"/>
        </w:tabs>
        <w:jc w:val="right"/>
        <w:rPr>
          <w:rFonts w:ascii="Times New Roman" w:hAnsi="Times New Roman" w:cs="Times New Roman"/>
          <w:sz w:val="28"/>
          <w:szCs w:val="28"/>
        </w:rPr>
      </w:pPr>
      <w:r w:rsidRPr="00B33F6A">
        <w:rPr>
          <w:rFonts w:ascii="Times New Roman" w:hAnsi="Times New Roman" w:cs="Times New Roman"/>
          <w:sz w:val="28"/>
          <w:szCs w:val="28"/>
        </w:rPr>
        <w:t>«Кладоискатели»</w:t>
      </w:r>
    </w:p>
    <w:p w:rsidR="00B33F6A" w:rsidRDefault="00B33F6A" w:rsidP="00B33F6A">
      <w:pPr>
        <w:tabs>
          <w:tab w:val="left" w:pos="5709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B33F6A">
        <w:rPr>
          <w:rFonts w:ascii="Times New Roman" w:hAnsi="Times New Roman" w:cs="Times New Roman"/>
          <w:sz w:val="28"/>
          <w:szCs w:val="28"/>
        </w:rPr>
        <w:t xml:space="preserve"> средней группе</w:t>
      </w:r>
    </w:p>
    <w:p w:rsidR="00B33F6A" w:rsidRDefault="00B33F6A" w:rsidP="00B33F6A">
      <w:pPr>
        <w:tabs>
          <w:tab w:val="left" w:pos="5709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Подготовила</w:t>
      </w:r>
    </w:p>
    <w:p w:rsidR="00B33F6A" w:rsidRDefault="00B33F6A" w:rsidP="00B33F6A">
      <w:pPr>
        <w:tabs>
          <w:tab w:val="left" w:pos="5709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Токарева Ольга Алексеевна</w:t>
      </w:r>
    </w:p>
    <w:p w:rsidR="00B33F6A" w:rsidRDefault="00B33F6A" w:rsidP="00B33F6A">
      <w:pPr>
        <w:tabs>
          <w:tab w:val="left" w:pos="5709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Краснодарский край</w:t>
      </w:r>
    </w:p>
    <w:p w:rsidR="00B33F6A" w:rsidRDefault="00B33F6A" w:rsidP="00B33F6A">
      <w:pPr>
        <w:tabs>
          <w:tab w:val="left" w:pos="5709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Туапсинский район</w:t>
      </w:r>
    </w:p>
    <w:p w:rsidR="00B33F6A" w:rsidRDefault="00B33F6A" w:rsidP="00B33F6A">
      <w:pPr>
        <w:tabs>
          <w:tab w:val="left" w:pos="5709"/>
        </w:tabs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Пгт</w:t>
      </w:r>
      <w:proofErr w:type="gramStart"/>
      <w:r>
        <w:rPr>
          <w:rFonts w:ascii="Times New Roman" w:hAnsi="Times New Roman" w:cs="Times New Roman"/>
          <w:sz w:val="28"/>
          <w:szCs w:val="28"/>
        </w:rPr>
        <w:t>.Н</w:t>
      </w:r>
      <w:proofErr w:type="gramEnd"/>
      <w:r>
        <w:rPr>
          <w:rFonts w:ascii="Times New Roman" w:hAnsi="Times New Roman" w:cs="Times New Roman"/>
          <w:sz w:val="28"/>
          <w:szCs w:val="28"/>
        </w:rPr>
        <w:t>овомихайловский</w:t>
      </w:r>
      <w:proofErr w:type="spellEnd"/>
    </w:p>
    <w:p w:rsidR="00B33F6A" w:rsidRPr="00B33F6A" w:rsidRDefault="00B33F6A" w:rsidP="005A1DCD">
      <w:pPr>
        <w:tabs>
          <w:tab w:val="left" w:pos="5709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МБДОУ ДС №10 «Ромашка»</w:t>
      </w:r>
    </w:p>
    <w:p w:rsidR="004A483D" w:rsidRPr="00071A79" w:rsidRDefault="004A483D" w:rsidP="00CF6CDA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71A79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Цель</w:t>
      </w:r>
      <w:r w:rsidRPr="00071A7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:</w:t>
      </w:r>
      <w:r w:rsidRPr="00071A79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  <w:r w:rsidRPr="00071A7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сформировать у детей представление о здоровом образе жизни в игровой форме, закрепить основные составляющие здоровья, вызвать желание заниматься физической культурой.</w:t>
      </w:r>
    </w:p>
    <w:p w:rsidR="004A483D" w:rsidRPr="00071A79" w:rsidRDefault="004A483D" w:rsidP="00CF6CDA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71A79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Задачи:</w:t>
      </w:r>
    </w:p>
    <w:p w:rsidR="004A483D" w:rsidRPr="00071A79" w:rsidRDefault="004A483D" w:rsidP="00CF6CD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71A79">
        <w:rPr>
          <w:rFonts w:ascii="Times New Roman" w:eastAsia="Times New Roman" w:hAnsi="Times New Roman" w:cs="Times New Roman"/>
          <w:color w:val="000000"/>
          <w:sz w:val="28"/>
          <w:u w:val="single"/>
          <w:lang w:eastAsia="ru-RU"/>
        </w:rPr>
        <w:t>Образовательные:</w:t>
      </w:r>
      <w:r w:rsidRPr="00071A7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</w:p>
    <w:p w:rsidR="004A483D" w:rsidRPr="00071A79" w:rsidRDefault="004A483D" w:rsidP="00CF6CDA">
      <w:pPr>
        <w:numPr>
          <w:ilvl w:val="0"/>
          <w:numId w:val="1"/>
        </w:numPr>
        <w:shd w:val="clear" w:color="auto" w:fill="FFFFFF"/>
        <w:spacing w:before="37" w:after="37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71A7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формировать навыки здорового образа жизни, осознанного отношения к своему</w:t>
      </w:r>
      <w:r>
        <w:rPr>
          <w:rFonts w:ascii="Calibri" w:eastAsia="Times New Roman" w:hAnsi="Calibri" w:cs="Calibri"/>
          <w:color w:val="000000"/>
          <w:lang w:eastAsia="ru-RU"/>
        </w:rPr>
        <w:t xml:space="preserve"> </w:t>
      </w:r>
      <w:r w:rsidRPr="00071A7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здоровью</w:t>
      </w:r>
    </w:p>
    <w:p w:rsidR="004A483D" w:rsidRPr="00071A79" w:rsidRDefault="004A483D" w:rsidP="00CF6CDA">
      <w:pPr>
        <w:numPr>
          <w:ilvl w:val="0"/>
          <w:numId w:val="2"/>
        </w:numPr>
        <w:shd w:val="clear" w:color="auto" w:fill="FFFFFF"/>
        <w:spacing w:before="37" w:after="37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71A7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Развивать двигательные навыки</w:t>
      </w:r>
    </w:p>
    <w:p w:rsidR="004A483D" w:rsidRPr="00071A79" w:rsidRDefault="004A483D" w:rsidP="00CF6CDA">
      <w:pPr>
        <w:numPr>
          <w:ilvl w:val="0"/>
          <w:numId w:val="2"/>
        </w:numPr>
        <w:shd w:val="clear" w:color="auto" w:fill="FFFFFF"/>
        <w:spacing w:before="37" w:after="37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71A7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Формировать правильную осанку во время ходьбы.</w:t>
      </w:r>
    </w:p>
    <w:p w:rsidR="004A483D" w:rsidRPr="00071A79" w:rsidRDefault="004A483D" w:rsidP="00CF6CDA">
      <w:pPr>
        <w:numPr>
          <w:ilvl w:val="0"/>
          <w:numId w:val="3"/>
        </w:numPr>
        <w:shd w:val="clear" w:color="auto" w:fill="FFFFFF"/>
        <w:spacing w:before="37" w:after="37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71A7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Выполнять общеразвивающие упражнения в заданном темпе.</w:t>
      </w:r>
    </w:p>
    <w:p w:rsidR="004A483D" w:rsidRPr="00071A79" w:rsidRDefault="004A483D" w:rsidP="00CF6CDA">
      <w:pPr>
        <w:numPr>
          <w:ilvl w:val="0"/>
          <w:numId w:val="4"/>
        </w:numPr>
        <w:shd w:val="clear" w:color="auto" w:fill="FFFFFF"/>
        <w:spacing w:before="37" w:after="37" w:line="240" w:lineRule="auto"/>
        <w:ind w:left="644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71A7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Закрепить умение прыгать на двух ногах с продвижением вперед.</w:t>
      </w:r>
    </w:p>
    <w:p w:rsidR="004A483D" w:rsidRPr="00071A79" w:rsidRDefault="004A483D" w:rsidP="00CF6CDA">
      <w:pPr>
        <w:numPr>
          <w:ilvl w:val="0"/>
          <w:numId w:val="5"/>
        </w:numPr>
        <w:shd w:val="clear" w:color="auto" w:fill="FFFFFF"/>
        <w:spacing w:before="37" w:after="37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71A7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Добиваться уверенного и активного выполнения основных движений.</w:t>
      </w:r>
    </w:p>
    <w:p w:rsidR="004A483D" w:rsidRPr="00071A79" w:rsidRDefault="004A483D" w:rsidP="00CF6CDA">
      <w:pPr>
        <w:numPr>
          <w:ilvl w:val="0"/>
          <w:numId w:val="6"/>
        </w:numPr>
        <w:shd w:val="clear" w:color="auto" w:fill="FFFFFF"/>
        <w:spacing w:before="37" w:after="37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71A7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Учить действовать по сигналу воспитателя во время игр.</w:t>
      </w:r>
    </w:p>
    <w:p w:rsidR="004A483D" w:rsidRPr="00071A79" w:rsidRDefault="004A483D" w:rsidP="00CF6CD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71A79">
        <w:rPr>
          <w:rFonts w:ascii="Times New Roman" w:eastAsia="Times New Roman" w:hAnsi="Times New Roman" w:cs="Times New Roman"/>
          <w:color w:val="000000"/>
          <w:sz w:val="28"/>
          <w:u w:val="single"/>
          <w:lang w:eastAsia="ru-RU"/>
        </w:rPr>
        <w:t>Развивающие:</w:t>
      </w:r>
    </w:p>
    <w:p w:rsidR="004A483D" w:rsidRPr="00071A79" w:rsidRDefault="004A483D" w:rsidP="00CF6CDA">
      <w:pPr>
        <w:numPr>
          <w:ilvl w:val="0"/>
          <w:numId w:val="7"/>
        </w:numPr>
        <w:shd w:val="clear" w:color="auto" w:fill="FFFFFF"/>
        <w:spacing w:before="37" w:after="37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71A7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развивать физические качества (быстроту, ловкость, гибкость, выносливость).</w:t>
      </w:r>
    </w:p>
    <w:p w:rsidR="004A483D" w:rsidRPr="00071A79" w:rsidRDefault="004A483D" w:rsidP="00CF6CDA">
      <w:pPr>
        <w:numPr>
          <w:ilvl w:val="0"/>
          <w:numId w:val="8"/>
        </w:numPr>
        <w:shd w:val="clear" w:color="auto" w:fill="FFFFFF"/>
        <w:spacing w:before="37" w:after="37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71A7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совершенствовать двигательные навыки и физические качества,</w:t>
      </w:r>
    </w:p>
    <w:p w:rsidR="004A483D" w:rsidRPr="00071A79" w:rsidRDefault="004A483D" w:rsidP="00CF6CDA">
      <w:pPr>
        <w:numPr>
          <w:ilvl w:val="0"/>
          <w:numId w:val="8"/>
        </w:numPr>
        <w:shd w:val="clear" w:color="auto" w:fill="FFFFFF"/>
        <w:spacing w:before="37" w:after="37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71A7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развивать познавательный интерес к своему здоровью;</w:t>
      </w:r>
    </w:p>
    <w:p w:rsidR="004A483D" w:rsidRPr="00071A79" w:rsidRDefault="004A483D" w:rsidP="00CF6CDA">
      <w:pPr>
        <w:numPr>
          <w:ilvl w:val="0"/>
          <w:numId w:val="8"/>
        </w:numPr>
        <w:shd w:val="clear" w:color="auto" w:fill="FFFFFF"/>
        <w:spacing w:before="37" w:after="37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71A7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содействовать развитию чувства ритма, музыкального слуха, внимания, умение согласовывать движения с музыкой.</w:t>
      </w:r>
    </w:p>
    <w:p w:rsidR="004A483D" w:rsidRPr="00071A79" w:rsidRDefault="004A483D" w:rsidP="00CF6CD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71A79">
        <w:rPr>
          <w:rFonts w:ascii="Times New Roman" w:eastAsia="Times New Roman" w:hAnsi="Times New Roman" w:cs="Times New Roman"/>
          <w:color w:val="000000"/>
          <w:sz w:val="28"/>
          <w:u w:val="single"/>
          <w:lang w:eastAsia="ru-RU"/>
        </w:rPr>
        <w:t>Воспитательные:</w:t>
      </w:r>
    </w:p>
    <w:p w:rsidR="004A483D" w:rsidRPr="00071A79" w:rsidRDefault="004A483D" w:rsidP="00CF6CDA">
      <w:pPr>
        <w:numPr>
          <w:ilvl w:val="0"/>
          <w:numId w:val="9"/>
        </w:numPr>
        <w:shd w:val="clear" w:color="auto" w:fill="FFFFFF"/>
        <w:spacing w:before="37" w:after="37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Воспитывать морально-</w:t>
      </w:r>
      <w:r w:rsidRPr="00071A7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волевые качества: выдержку, уверенность в себе;</w:t>
      </w:r>
    </w:p>
    <w:p w:rsidR="004A483D" w:rsidRPr="00071A79" w:rsidRDefault="004A483D" w:rsidP="00CF6CDA">
      <w:pPr>
        <w:numPr>
          <w:ilvl w:val="0"/>
          <w:numId w:val="9"/>
        </w:numPr>
        <w:shd w:val="clear" w:color="auto" w:fill="FFFFFF"/>
        <w:spacing w:before="37" w:after="37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71A7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Воспитывать настойчивость в достижении положительных результатов</w:t>
      </w:r>
    </w:p>
    <w:p w:rsidR="004A483D" w:rsidRPr="00071A79" w:rsidRDefault="004A483D" w:rsidP="00CF6CDA">
      <w:pPr>
        <w:numPr>
          <w:ilvl w:val="0"/>
          <w:numId w:val="9"/>
        </w:numPr>
        <w:shd w:val="clear" w:color="auto" w:fill="FFFFFF"/>
        <w:spacing w:before="37" w:after="37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071A79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Воспитывать доброжелательное отношение друг к другу, умение работать в коллективе.</w:t>
      </w:r>
    </w:p>
    <w:p w:rsidR="004A483D" w:rsidRDefault="004A483D" w:rsidP="00CF6CD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proofErr w:type="gramStart"/>
      <w:r w:rsidRPr="00071A79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Оборудование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 xml:space="preserve">: </w:t>
      </w:r>
      <w:r w:rsidR="007A7B76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конверт с письмом, медали «Кладоискатели» на каждого ребенка, мячи на каждого ребенка,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бубен,</w:t>
      </w:r>
      <w:r w:rsidR="00170ACC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канат,</w:t>
      </w:r>
      <w:r w:rsidR="007A7B76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="0011750E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гимнастическая скамейка, 4 части карты, </w:t>
      </w:r>
      <w:r w:rsidR="0061324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небольшой столик для собирания частей карты,</w:t>
      </w:r>
      <w:r w:rsidR="007A7B76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сундук с сокровищами,  угощение для детей.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 </w:t>
      </w:r>
      <w:proofErr w:type="gramEnd"/>
    </w:p>
    <w:p w:rsidR="004A483D" w:rsidRPr="00855B70" w:rsidRDefault="004A483D" w:rsidP="00CF6CD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</w:pPr>
      <w:r w:rsidRPr="00855B70">
        <w:rPr>
          <w:rStyle w:val="c0"/>
          <w:rFonts w:ascii="Times New Roman" w:hAnsi="Times New Roman" w:cs="Times New Roman"/>
          <w:b/>
          <w:color w:val="000000"/>
          <w:sz w:val="28"/>
          <w:szCs w:val="28"/>
        </w:rPr>
        <w:t>Ход игровой деятельности.</w:t>
      </w:r>
    </w:p>
    <w:p w:rsidR="004A483D" w:rsidRDefault="004A483D" w:rsidP="00CF6CDA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Введение в игровую ситуацию.</w:t>
      </w:r>
    </w:p>
    <w:p w:rsidR="004A483D" w:rsidRDefault="004A483D" w:rsidP="00CF6CDA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Воспитатель</w:t>
      </w:r>
      <w:r>
        <w:rPr>
          <w:rStyle w:val="c0"/>
          <w:color w:val="000000"/>
          <w:sz w:val="28"/>
          <w:szCs w:val="28"/>
        </w:rPr>
        <w:t>: Здравствуйте, ребята!</w:t>
      </w:r>
    </w:p>
    <w:p w:rsidR="004A483D" w:rsidRDefault="004A483D" w:rsidP="00CF6CDA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Как вы думаете, когда люди здороваются, что они желают друг другу?</w:t>
      </w:r>
    </w:p>
    <w:p w:rsidR="004A483D" w:rsidRPr="0011750E" w:rsidRDefault="004A483D" w:rsidP="00CF6CDA">
      <w:pPr>
        <w:pStyle w:val="c1"/>
        <w:shd w:val="clear" w:color="auto" w:fill="FFFFFF"/>
        <w:spacing w:before="0" w:beforeAutospacing="0" w:after="0" w:afterAutospacing="0"/>
        <w:jc w:val="both"/>
        <w:rPr>
          <w:rStyle w:val="c0"/>
          <w:i/>
          <w:color w:val="000000"/>
          <w:sz w:val="28"/>
          <w:szCs w:val="28"/>
        </w:rPr>
      </w:pPr>
      <w:proofErr w:type="gramStart"/>
      <w:r w:rsidRPr="0011750E">
        <w:rPr>
          <w:rStyle w:val="c10"/>
          <w:i/>
          <w:color w:val="000000"/>
          <w:sz w:val="28"/>
          <w:szCs w:val="28"/>
          <w:u w:val="single"/>
        </w:rPr>
        <w:t>(Ответы детей</w:t>
      </w:r>
      <w:r w:rsidRPr="0011750E">
        <w:rPr>
          <w:rStyle w:val="c0"/>
          <w:i/>
          <w:color w:val="000000"/>
          <w:sz w:val="28"/>
          <w:szCs w:val="28"/>
        </w:rPr>
        <w:t>:</w:t>
      </w:r>
      <w:proofErr w:type="gramEnd"/>
      <w:r w:rsidRPr="0011750E">
        <w:rPr>
          <w:rStyle w:val="c0"/>
          <w:i/>
          <w:color w:val="000000"/>
          <w:sz w:val="28"/>
          <w:szCs w:val="28"/>
        </w:rPr>
        <w:t> </w:t>
      </w:r>
      <w:proofErr w:type="gramStart"/>
      <w:r w:rsidRPr="0011750E">
        <w:rPr>
          <w:rStyle w:val="c8"/>
          <w:i/>
          <w:iCs/>
          <w:color w:val="000000"/>
          <w:sz w:val="28"/>
          <w:szCs w:val="28"/>
        </w:rPr>
        <w:t>«Здоровья»</w:t>
      </w:r>
      <w:r w:rsidRPr="0011750E">
        <w:rPr>
          <w:rStyle w:val="c0"/>
          <w:i/>
          <w:color w:val="000000"/>
          <w:sz w:val="28"/>
          <w:szCs w:val="28"/>
        </w:rPr>
        <w:t>)</w:t>
      </w:r>
      <w:proofErr w:type="gramEnd"/>
    </w:p>
    <w:p w:rsidR="004A483D" w:rsidRDefault="004A483D" w:rsidP="00CF6CDA">
      <w:pPr>
        <w:pStyle w:val="c1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  <w:r>
        <w:rPr>
          <w:rStyle w:val="c3"/>
          <w:b/>
          <w:bCs/>
          <w:color w:val="000000"/>
          <w:sz w:val="28"/>
          <w:szCs w:val="28"/>
        </w:rPr>
        <w:t>Воспитатель</w:t>
      </w:r>
      <w:r>
        <w:rPr>
          <w:rStyle w:val="c0"/>
          <w:color w:val="000000"/>
          <w:sz w:val="28"/>
          <w:szCs w:val="28"/>
        </w:rPr>
        <w:t>: Так давайте же поздороваемся с нашими гостями, пожелав им при этом здоровья. ( Здороваются)</w:t>
      </w:r>
    </w:p>
    <w:p w:rsidR="00ED7241" w:rsidRPr="00ED7241" w:rsidRDefault="00ED7241" w:rsidP="00CF6CDA">
      <w:pPr>
        <w:pStyle w:val="c1"/>
        <w:shd w:val="clear" w:color="auto" w:fill="FFFFFF"/>
        <w:spacing w:before="0" w:beforeAutospacing="0" w:after="0" w:afterAutospacing="0"/>
        <w:jc w:val="both"/>
        <w:rPr>
          <w:rStyle w:val="c0"/>
          <w:rFonts w:ascii="Calibri" w:hAnsi="Calibri" w:cs="Calibri"/>
          <w:i/>
          <w:color w:val="000000"/>
          <w:sz w:val="22"/>
          <w:szCs w:val="22"/>
          <w:u w:val="single"/>
        </w:rPr>
      </w:pPr>
      <w:r w:rsidRPr="00ED7241">
        <w:rPr>
          <w:rStyle w:val="c0"/>
          <w:i/>
          <w:color w:val="000000"/>
          <w:sz w:val="28"/>
          <w:szCs w:val="28"/>
          <w:u w:val="single"/>
        </w:rPr>
        <w:t>Стук</w:t>
      </w:r>
      <w:r w:rsidR="005A1DCD">
        <w:rPr>
          <w:rStyle w:val="c0"/>
          <w:i/>
          <w:color w:val="000000"/>
          <w:sz w:val="28"/>
          <w:szCs w:val="28"/>
          <w:u w:val="single"/>
        </w:rPr>
        <w:t xml:space="preserve"> в дверь, курьер приносит к</w:t>
      </w:r>
      <w:r w:rsidR="0011750E">
        <w:rPr>
          <w:rStyle w:val="c0"/>
          <w:i/>
          <w:color w:val="000000"/>
          <w:sz w:val="28"/>
          <w:szCs w:val="28"/>
          <w:u w:val="single"/>
        </w:rPr>
        <w:t>онверт. В конверте лежит часть</w:t>
      </w:r>
      <w:r w:rsidR="005A1DCD">
        <w:rPr>
          <w:rStyle w:val="c0"/>
          <w:i/>
          <w:color w:val="000000"/>
          <w:sz w:val="28"/>
          <w:szCs w:val="28"/>
          <w:u w:val="single"/>
        </w:rPr>
        <w:t xml:space="preserve"> карты, письмо</w:t>
      </w:r>
      <w:proofErr w:type="gramStart"/>
      <w:r w:rsidR="005A1DCD">
        <w:rPr>
          <w:rStyle w:val="c0"/>
          <w:i/>
          <w:color w:val="000000"/>
          <w:sz w:val="28"/>
          <w:szCs w:val="28"/>
          <w:u w:val="single"/>
        </w:rPr>
        <w:t>.</w:t>
      </w:r>
      <w:proofErr w:type="gramEnd"/>
      <w:r w:rsidR="0011750E">
        <w:rPr>
          <w:rStyle w:val="c0"/>
          <w:i/>
          <w:color w:val="000000"/>
          <w:sz w:val="28"/>
          <w:szCs w:val="28"/>
          <w:u w:val="single"/>
        </w:rPr>
        <w:t xml:space="preserve"> Остальные части карты спрятаны в определенных местах.</w:t>
      </w:r>
    </w:p>
    <w:p w:rsidR="00ED7241" w:rsidRDefault="004A483D" w:rsidP="00CF6CDA">
      <w:pPr>
        <w:pStyle w:val="c1"/>
        <w:shd w:val="clear" w:color="auto" w:fill="FFFFFF"/>
        <w:spacing w:before="0" w:beforeAutospacing="0" w:after="0" w:afterAutospacing="0"/>
        <w:jc w:val="both"/>
        <w:rPr>
          <w:rStyle w:val="c0"/>
          <w:b/>
          <w:color w:val="000000"/>
          <w:sz w:val="28"/>
          <w:szCs w:val="28"/>
        </w:rPr>
      </w:pPr>
      <w:r w:rsidRPr="00ED7241">
        <w:rPr>
          <w:rStyle w:val="c0"/>
          <w:b/>
          <w:color w:val="000000"/>
          <w:sz w:val="28"/>
          <w:szCs w:val="28"/>
        </w:rPr>
        <w:t>Воспитатель</w:t>
      </w:r>
      <w:r w:rsidR="00ED7241">
        <w:rPr>
          <w:rStyle w:val="c0"/>
          <w:b/>
          <w:color w:val="000000"/>
          <w:sz w:val="28"/>
          <w:szCs w:val="28"/>
        </w:rPr>
        <w:t xml:space="preserve"> читает письмо от кладоискателей с просьбой помочь найти части карты для поиска сокровищ.</w:t>
      </w:r>
    </w:p>
    <w:p w:rsidR="004A483D" w:rsidRDefault="004A483D" w:rsidP="00CF6CDA">
      <w:pPr>
        <w:pStyle w:val="c1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 Ребята, а вы любите </w:t>
      </w:r>
      <w:r w:rsidR="00ED7241">
        <w:rPr>
          <w:rStyle w:val="c0"/>
          <w:color w:val="000000"/>
          <w:sz w:val="28"/>
          <w:szCs w:val="28"/>
        </w:rPr>
        <w:t xml:space="preserve">приключения? Поможем найти части карты? Тогда </w:t>
      </w:r>
      <w:r>
        <w:rPr>
          <w:rStyle w:val="c0"/>
          <w:color w:val="000000"/>
          <w:sz w:val="28"/>
          <w:szCs w:val="28"/>
        </w:rPr>
        <w:t xml:space="preserve"> я предлагаю вам отправиться на поиски сокровищ! Хотите? А кто может искать сокровища? (пират</w:t>
      </w:r>
      <w:r w:rsidR="00ED7241">
        <w:rPr>
          <w:rStyle w:val="c0"/>
          <w:color w:val="000000"/>
          <w:sz w:val="28"/>
          <w:szCs w:val="28"/>
        </w:rPr>
        <w:t xml:space="preserve">ы, кладоискатели). </w:t>
      </w:r>
    </w:p>
    <w:p w:rsidR="004A483D" w:rsidRDefault="004A483D" w:rsidP="00CF6CDA">
      <w:pPr>
        <w:pStyle w:val="c1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А как вы думаете, что нам нужно, чтобы найти сок</w:t>
      </w:r>
      <w:r w:rsidR="002C4B8E">
        <w:rPr>
          <w:rStyle w:val="c0"/>
          <w:color w:val="000000"/>
          <w:sz w:val="28"/>
          <w:szCs w:val="28"/>
        </w:rPr>
        <w:t>ровища? Правильно, карта. У нас уже</w:t>
      </w:r>
      <w:r>
        <w:rPr>
          <w:rStyle w:val="c0"/>
          <w:color w:val="000000"/>
          <w:sz w:val="28"/>
          <w:szCs w:val="28"/>
        </w:rPr>
        <w:t xml:space="preserve"> есть небольшой кусочек карты (показываю) и для того, чтобы  найти остальные части, нужно пройти испытания. Вы готовы? Чтобы пройти все испытания и добраться до сокровищ</w:t>
      </w:r>
      <w:r w:rsidR="002C4B8E">
        <w:rPr>
          <w:rStyle w:val="c0"/>
          <w:color w:val="000000"/>
          <w:sz w:val="28"/>
          <w:szCs w:val="28"/>
        </w:rPr>
        <w:t>,</w:t>
      </w:r>
      <w:r>
        <w:rPr>
          <w:rStyle w:val="c0"/>
          <w:color w:val="000000"/>
          <w:sz w:val="28"/>
          <w:szCs w:val="28"/>
        </w:rPr>
        <w:t xml:space="preserve"> нужно быть каким? (сильным, смелым, храбрым, упорным, ловким, умным)</w:t>
      </w:r>
      <w:r w:rsidR="002C4B8E">
        <w:rPr>
          <w:rStyle w:val="c0"/>
          <w:color w:val="000000"/>
          <w:sz w:val="28"/>
          <w:szCs w:val="28"/>
        </w:rPr>
        <w:t xml:space="preserve"> Давайте представим, что мы с вами кладоискатели и отправимся на поиски частей</w:t>
      </w:r>
      <w:r w:rsidR="008824E1">
        <w:rPr>
          <w:rStyle w:val="c0"/>
          <w:color w:val="000000"/>
          <w:sz w:val="28"/>
          <w:szCs w:val="28"/>
        </w:rPr>
        <w:t xml:space="preserve"> карты и сокровищ!</w:t>
      </w:r>
      <w:r w:rsidR="005A1DCD">
        <w:rPr>
          <w:rStyle w:val="c0"/>
          <w:color w:val="000000"/>
          <w:sz w:val="28"/>
          <w:szCs w:val="28"/>
        </w:rPr>
        <w:t xml:space="preserve"> Вы</w:t>
      </w:r>
      <w:r w:rsidR="0011750E">
        <w:rPr>
          <w:rStyle w:val="c0"/>
          <w:color w:val="000000"/>
          <w:sz w:val="28"/>
          <w:szCs w:val="28"/>
        </w:rPr>
        <w:t xml:space="preserve"> </w:t>
      </w:r>
      <w:r w:rsidR="005A1DCD">
        <w:rPr>
          <w:rStyle w:val="c0"/>
          <w:color w:val="000000"/>
          <w:sz w:val="28"/>
          <w:szCs w:val="28"/>
        </w:rPr>
        <w:t>хотите?</w:t>
      </w:r>
      <w:r w:rsidR="0011750E">
        <w:rPr>
          <w:rStyle w:val="c0"/>
          <w:color w:val="000000"/>
          <w:sz w:val="28"/>
          <w:szCs w:val="28"/>
        </w:rPr>
        <w:t xml:space="preserve"> </w:t>
      </w:r>
    </w:p>
    <w:p w:rsidR="004A483D" w:rsidRPr="00927418" w:rsidRDefault="004A483D" w:rsidP="00CF6CDA">
      <w:pPr>
        <w:pStyle w:val="c1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  <w:r w:rsidRPr="00927418">
        <w:rPr>
          <w:rStyle w:val="c0"/>
          <w:b/>
          <w:color w:val="000000"/>
          <w:sz w:val="28"/>
          <w:szCs w:val="28"/>
          <w:u w:val="single"/>
        </w:rPr>
        <w:t>Вводная часть:</w:t>
      </w:r>
      <w:r>
        <w:rPr>
          <w:rStyle w:val="c0"/>
          <w:b/>
          <w:color w:val="000000"/>
          <w:sz w:val="28"/>
          <w:szCs w:val="28"/>
          <w:u w:val="single"/>
        </w:rPr>
        <w:t xml:space="preserve"> </w:t>
      </w:r>
      <w:r>
        <w:rPr>
          <w:rStyle w:val="c0"/>
          <w:color w:val="000000"/>
          <w:sz w:val="28"/>
          <w:szCs w:val="28"/>
        </w:rPr>
        <w:t>(3-4 минуты)</w:t>
      </w:r>
    </w:p>
    <w:p w:rsidR="004A483D" w:rsidRDefault="004A483D" w:rsidP="00CF6CDA">
      <w:pPr>
        <w:pStyle w:val="c1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  <w:r w:rsidRPr="00927418">
        <w:rPr>
          <w:rStyle w:val="c0"/>
          <w:color w:val="000000"/>
          <w:sz w:val="28"/>
          <w:szCs w:val="28"/>
        </w:rPr>
        <w:t>Дети становятся в круг друг за другом, выполняют задания воспитателя</w:t>
      </w:r>
      <w:r>
        <w:rPr>
          <w:rStyle w:val="c0"/>
          <w:color w:val="000000"/>
          <w:sz w:val="28"/>
          <w:szCs w:val="28"/>
        </w:rPr>
        <w:t>.</w:t>
      </w:r>
    </w:p>
    <w:p w:rsidR="00170ACC" w:rsidRDefault="00170ACC" w:rsidP="00CF6CDA">
      <w:pPr>
        <w:pStyle w:val="c1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1. Ходьба по кругу на носочках и пяточках.</w:t>
      </w:r>
    </w:p>
    <w:p w:rsidR="004A483D" w:rsidRDefault="00170ACC" w:rsidP="00CF6CDA">
      <w:pPr>
        <w:pStyle w:val="c1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2</w:t>
      </w:r>
      <w:r w:rsidR="004A483D">
        <w:rPr>
          <w:rStyle w:val="c0"/>
          <w:color w:val="000000"/>
          <w:sz w:val="28"/>
          <w:szCs w:val="28"/>
        </w:rPr>
        <w:t>.</w:t>
      </w:r>
      <w:proofErr w:type="gramStart"/>
      <w:r w:rsidR="004A483D">
        <w:rPr>
          <w:rStyle w:val="c0"/>
          <w:color w:val="000000"/>
          <w:sz w:val="28"/>
          <w:szCs w:val="28"/>
        </w:rPr>
        <w:t>Ходьба</w:t>
      </w:r>
      <w:proofErr w:type="gramEnd"/>
      <w:r w:rsidR="004A483D">
        <w:rPr>
          <w:rStyle w:val="c0"/>
          <w:color w:val="000000"/>
          <w:sz w:val="28"/>
          <w:szCs w:val="28"/>
        </w:rPr>
        <w:t xml:space="preserve"> по кругу чередуя с бегом по сигналу воспитателя (</w:t>
      </w:r>
      <w:r w:rsidR="005A1DCD">
        <w:rPr>
          <w:rStyle w:val="c0"/>
          <w:color w:val="000000"/>
          <w:sz w:val="28"/>
          <w:szCs w:val="28"/>
        </w:rPr>
        <w:t>с бубном</w:t>
      </w:r>
      <w:r w:rsidR="004A483D">
        <w:rPr>
          <w:rStyle w:val="c0"/>
          <w:color w:val="000000"/>
          <w:sz w:val="28"/>
          <w:szCs w:val="28"/>
        </w:rPr>
        <w:t>)</w:t>
      </w:r>
    </w:p>
    <w:p w:rsidR="004A483D" w:rsidRDefault="00170ACC" w:rsidP="00CF6CDA">
      <w:pPr>
        <w:pStyle w:val="c1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3</w:t>
      </w:r>
      <w:r w:rsidR="004A483D">
        <w:rPr>
          <w:rStyle w:val="c0"/>
          <w:color w:val="000000"/>
          <w:sz w:val="28"/>
          <w:szCs w:val="28"/>
        </w:rPr>
        <w:t>.Ходьба по кругу</w:t>
      </w:r>
      <w:r w:rsidR="005A1DCD">
        <w:rPr>
          <w:rStyle w:val="c0"/>
          <w:color w:val="000000"/>
          <w:sz w:val="28"/>
          <w:szCs w:val="28"/>
        </w:rPr>
        <w:t xml:space="preserve"> приставным шагом в обе стороны, руки на поясе.</w:t>
      </w:r>
    </w:p>
    <w:p w:rsidR="004A483D" w:rsidRPr="00927418" w:rsidRDefault="00170ACC" w:rsidP="00CF6CDA">
      <w:pPr>
        <w:pStyle w:val="c1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4</w:t>
      </w:r>
      <w:r w:rsidR="004A483D">
        <w:rPr>
          <w:rStyle w:val="c0"/>
          <w:color w:val="000000"/>
          <w:sz w:val="28"/>
          <w:szCs w:val="28"/>
        </w:rPr>
        <w:t>.</w:t>
      </w:r>
      <w:proofErr w:type="gramStart"/>
      <w:r w:rsidR="004A483D">
        <w:rPr>
          <w:rStyle w:val="c0"/>
          <w:color w:val="000000"/>
          <w:sz w:val="28"/>
          <w:szCs w:val="28"/>
        </w:rPr>
        <w:t>Ходьба</w:t>
      </w:r>
      <w:proofErr w:type="gramEnd"/>
      <w:r w:rsidR="004A483D">
        <w:rPr>
          <w:rStyle w:val="c0"/>
          <w:color w:val="000000"/>
          <w:sz w:val="28"/>
          <w:szCs w:val="28"/>
        </w:rPr>
        <w:t xml:space="preserve"> на месте высоко поднимая колени, руки </w:t>
      </w:r>
      <w:r w:rsidR="005A1DCD">
        <w:rPr>
          <w:rStyle w:val="c0"/>
          <w:color w:val="000000"/>
          <w:sz w:val="28"/>
          <w:szCs w:val="28"/>
        </w:rPr>
        <w:t>«</w:t>
      </w:r>
      <w:r w:rsidR="004A483D">
        <w:rPr>
          <w:rStyle w:val="c0"/>
          <w:color w:val="000000"/>
          <w:sz w:val="28"/>
          <w:szCs w:val="28"/>
        </w:rPr>
        <w:t>лезут вверх</w:t>
      </w:r>
      <w:r w:rsidR="005A1DCD">
        <w:rPr>
          <w:rStyle w:val="c0"/>
          <w:color w:val="000000"/>
          <w:sz w:val="28"/>
          <w:szCs w:val="28"/>
        </w:rPr>
        <w:t>»</w:t>
      </w:r>
      <w:r w:rsidR="004A483D">
        <w:rPr>
          <w:rStyle w:val="c0"/>
          <w:color w:val="000000"/>
          <w:sz w:val="28"/>
          <w:szCs w:val="28"/>
        </w:rPr>
        <w:t xml:space="preserve"> по канату.</w:t>
      </w:r>
    </w:p>
    <w:p w:rsidR="004A483D" w:rsidRPr="009C67B1" w:rsidRDefault="00170ACC" w:rsidP="00CF6CDA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5</w:t>
      </w:r>
      <w:r w:rsidR="004A483D" w:rsidRPr="009C67B1">
        <w:rPr>
          <w:color w:val="000000"/>
          <w:sz w:val="22"/>
          <w:szCs w:val="22"/>
        </w:rPr>
        <w:t xml:space="preserve">. </w:t>
      </w:r>
      <w:r w:rsidR="004A483D" w:rsidRPr="009C67B1"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«Самолет»</w:t>
      </w:r>
      <w:r w:rsidR="004A483D" w:rsidRPr="009C67B1">
        <w:rPr>
          <w:color w:val="111111"/>
          <w:sz w:val="28"/>
          <w:szCs w:val="28"/>
          <w:shd w:val="clear" w:color="auto" w:fill="FFFFFF"/>
        </w:rPr>
        <w:t>. Ноги вместе, руки врозь на одном уровне с плечами. Не сгибая локти нужно наклоняться в разные стороны с вытянутыми руками.</w:t>
      </w:r>
    </w:p>
    <w:p w:rsidR="00170ACC" w:rsidRDefault="00170ACC" w:rsidP="00170ACC">
      <w:pPr>
        <w:spacing w:line="240" w:lineRule="auto"/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</w:rPr>
        <w:t>6</w:t>
      </w:r>
      <w:r w:rsidR="004A483D">
        <w:t>.</w:t>
      </w:r>
      <w:r w:rsidR="004A483D" w:rsidRPr="009C67B1">
        <w:rPr>
          <w:rFonts w:ascii="Arial" w:hAnsi="Arial" w:cs="Arial"/>
          <w:color w:val="111111"/>
          <w:sz w:val="28"/>
          <w:szCs w:val="28"/>
          <w:shd w:val="clear" w:color="auto" w:fill="FFFFFF"/>
        </w:rPr>
        <w:t xml:space="preserve"> </w:t>
      </w:r>
      <w:r w:rsidR="004A483D" w:rsidRPr="009C67B1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И. п. – стоя, ноги врозь, </w:t>
      </w:r>
      <w:r w:rsidR="004A483D" w:rsidRPr="0011750E">
        <w:rPr>
          <w:rStyle w:val="a3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стопы параллельно</w:t>
      </w:r>
      <w:r w:rsidR="004A483D" w:rsidRPr="009C67B1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, руки за спиной. Ходьба на месте с поочередным подниманием пяток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, руки на поясе</w:t>
      </w:r>
      <w:r w:rsidR="004A483D" w:rsidRPr="009C67B1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 </w:t>
      </w:r>
      <w:r w:rsidR="004A483D" w:rsidRPr="009C67B1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(носки от пола не отрывать)</w:t>
      </w:r>
      <w:r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.</w:t>
      </w:r>
    </w:p>
    <w:p w:rsidR="004A483D" w:rsidRPr="00170ACC" w:rsidRDefault="00170ACC" w:rsidP="00170ACC">
      <w:pPr>
        <w:spacing w:line="240" w:lineRule="auto"/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7</w:t>
      </w:r>
      <w:r w:rsidR="004A483D" w:rsidRPr="00170A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 </w:t>
      </w:r>
      <w:r w:rsidR="004A483D" w:rsidRPr="00170ACC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Ходьба с дыхательными упражнениями</w:t>
      </w:r>
      <w:r w:rsidR="00D8082B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:</w:t>
      </w:r>
      <w:r w:rsidR="004A483D"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вдох через нос, выдох через рот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4A483D" w:rsidRDefault="004A483D" w:rsidP="00CF6CDA">
      <w:pPr>
        <w:spacing w:after="0" w:line="240" w:lineRule="auto"/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9C67B1"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Воспитатель:</w:t>
      </w:r>
      <w:r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Молодцы, ребята, справились с первым заданием</w:t>
      </w:r>
      <w:r w:rsidR="005A1DCD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. Чтобы добраться до следующей части карты, нужно пройти 5 шагов прямо и 7 шагов налево </w:t>
      </w:r>
      <w:r w:rsidR="005A1DCD" w:rsidRPr="005A1DCD">
        <w:rPr>
          <w:rFonts w:ascii="Times New Roman" w:hAnsi="Times New Roman" w:cs="Times New Roman"/>
          <w:i/>
          <w:iCs/>
          <w:color w:val="111111"/>
          <w:sz w:val="28"/>
          <w:szCs w:val="28"/>
          <w:u w:val="single"/>
          <w:bdr w:val="none" w:sz="0" w:space="0" w:color="auto" w:frame="1"/>
          <w:shd w:val="clear" w:color="auto" w:fill="FFFFFF"/>
        </w:rPr>
        <w:t>(находят</w:t>
      </w:r>
      <w:r w:rsidR="0011750E">
        <w:rPr>
          <w:rFonts w:ascii="Times New Roman" w:hAnsi="Times New Roman" w:cs="Times New Roman"/>
          <w:i/>
          <w:iCs/>
          <w:color w:val="111111"/>
          <w:sz w:val="28"/>
          <w:szCs w:val="28"/>
          <w:u w:val="single"/>
          <w:bdr w:val="none" w:sz="0" w:space="0" w:color="auto" w:frame="1"/>
          <w:shd w:val="clear" w:color="auto" w:fill="FFFFFF"/>
        </w:rPr>
        <w:t xml:space="preserve"> </w:t>
      </w:r>
      <w:r w:rsidR="005A1DCD">
        <w:rPr>
          <w:rFonts w:ascii="Times New Roman" w:hAnsi="Times New Roman" w:cs="Times New Roman"/>
          <w:i/>
          <w:iCs/>
          <w:color w:val="111111"/>
          <w:sz w:val="28"/>
          <w:szCs w:val="28"/>
          <w:u w:val="single"/>
          <w:bdr w:val="none" w:sz="0" w:space="0" w:color="auto" w:frame="1"/>
          <w:shd w:val="clear" w:color="auto" w:fill="FFFFFF"/>
        </w:rPr>
        <w:t>2</w:t>
      </w:r>
      <w:r w:rsidR="005A1DCD" w:rsidRPr="005A1DCD">
        <w:rPr>
          <w:rFonts w:ascii="Times New Roman" w:hAnsi="Times New Roman" w:cs="Times New Roman"/>
          <w:i/>
          <w:iCs/>
          <w:color w:val="111111"/>
          <w:sz w:val="28"/>
          <w:szCs w:val="28"/>
          <w:u w:val="single"/>
          <w:bdr w:val="none" w:sz="0" w:space="0" w:color="auto" w:frame="1"/>
          <w:shd w:val="clear" w:color="auto" w:fill="FFFFFF"/>
        </w:rPr>
        <w:t xml:space="preserve"> часть карты)</w:t>
      </w:r>
      <w:r w:rsidR="00537E00" w:rsidRPr="005A1DCD">
        <w:rPr>
          <w:rFonts w:ascii="Times New Roman" w:hAnsi="Times New Roman" w:cs="Times New Roman"/>
          <w:i/>
          <w:iCs/>
          <w:color w:val="111111"/>
          <w:sz w:val="28"/>
          <w:szCs w:val="28"/>
          <w:u w:val="single"/>
          <w:bdr w:val="none" w:sz="0" w:space="0" w:color="auto" w:frame="1"/>
          <w:shd w:val="clear" w:color="auto" w:fill="FFFFFF"/>
        </w:rPr>
        <w:t xml:space="preserve"> </w:t>
      </w:r>
      <w:r w:rsidR="00537E00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Мы с вами продолжаем поиски сокровищ и нам предстоит следующее задание.</w:t>
      </w:r>
    </w:p>
    <w:p w:rsidR="009C5498" w:rsidRPr="009C5498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9C5498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lastRenderedPageBreak/>
        <w:t>Основная часть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:</w:t>
      </w:r>
    </w:p>
    <w:p w:rsidR="00CF6CDA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</w:pPr>
      <w:r w:rsidRPr="00422DD4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Общераз</w:t>
      </w:r>
      <w:r w:rsidR="00170ACC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вивающие упражнения с платочком.</w:t>
      </w:r>
    </w:p>
    <w:p w:rsidR="00CF6CDA" w:rsidRDefault="008824E1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</w:pPr>
      <w:r w:rsidRPr="008824E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 w:rsidR="009C549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И. п. – ст</w:t>
      </w:r>
      <w:r w:rsidR="00070E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оя, платочек</w:t>
      </w:r>
      <w:r w:rsidR="009C5498"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 правой руке;</w:t>
      </w:r>
    </w:p>
    <w:p w:rsidR="009C5498" w:rsidRPr="00CF6CDA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 – руки через стороны</w:t>
      </w:r>
      <w:r w:rsidR="00170A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вверх, переложить </w:t>
      </w:r>
      <w:proofErr w:type="gramStart"/>
      <w:r w:rsidR="00170A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платочке</w:t>
      </w:r>
      <w:proofErr w:type="gramEnd"/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 левую руку;</w:t>
      </w:r>
    </w:p>
    <w:p w:rsidR="00CF6CDA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2 – вернуться в и. п. </w:t>
      </w:r>
      <w:r w:rsidRPr="00110C3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(5-6 раз)</w:t>
      </w: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8824E1" w:rsidRDefault="008824E1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CF6CDA" w:rsidRDefault="00422DD4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22DD4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9C5498"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И. п. </w:t>
      </w:r>
      <w:r w:rsidR="009C549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– стоя, руки в стороны</w:t>
      </w:r>
      <w:r w:rsidR="00170A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платочек</w:t>
      </w:r>
      <w:r w:rsidR="009C5498"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 правой руке;</w:t>
      </w:r>
    </w:p>
    <w:p w:rsidR="009C5498" w:rsidRPr="00110C38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 –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руки назад, перелож</w:t>
      </w:r>
      <w:r w:rsidR="008824E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ить платочек</w:t>
      </w: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 левую руку;</w:t>
      </w:r>
    </w:p>
    <w:p w:rsidR="00CF6CDA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2 – вернуться в и. п. </w:t>
      </w:r>
      <w:r w:rsidRPr="00110C3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(5-6 раз)</w:t>
      </w: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8824E1" w:rsidRDefault="008824E1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CF6CDA" w:rsidRDefault="00422DD4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22DD4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9C549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И. п. – стоя,</w:t>
      </w:r>
      <w:r w:rsidR="00170A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платочек</w:t>
      </w:r>
      <w:r w:rsidR="009C5498"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 правой руке;</w:t>
      </w:r>
    </w:p>
    <w:p w:rsidR="00CF6CDA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 – нак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лониться в</w:t>
      </w:r>
      <w:r w:rsidR="00170A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низ, положить платочек</w:t>
      </w: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на пол перед носками ног;</w:t>
      </w:r>
      <w:r w:rsidR="00CF6CD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  <w:t xml:space="preserve">      </w:t>
      </w: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2 – вернуться в и. п.</w:t>
      </w:r>
      <w:proofErr w:type="gramStart"/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;</w:t>
      </w:r>
      <w:proofErr w:type="gramEnd"/>
    </w:p>
    <w:p w:rsidR="009C5498" w:rsidRPr="00110C38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– накл</w:t>
      </w:r>
      <w:r w:rsidR="00170AC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ониться, поднять платочек</w:t>
      </w: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левой рукой;</w:t>
      </w:r>
    </w:p>
    <w:p w:rsidR="00CF6CDA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4 – вернуться </w:t>
      </w:r>
      <w:proofErr w:type="gramStart"/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</w:t>
      </w:r>
      <w:proofErr w:type="gramEnd"/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и. п. </w:t>
      </w:r>
      <w:r w:rsidRPr="00110C3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(3-4 раза)</w:t>
      </w: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8824E1" w:rsidRDefault="008824E1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9C5498" w:rsidRPr="00110C38" w:rsidRDefault="00422DD4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22DD4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9C5498"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И. п. – стоя, платочек на голове, руки на поясе;</w:t>
      </w:r>
    </w:p>
    <w:p w:rsidR="009C5498" w:rsidRPr="00110C38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 –</w:t>
      </w:r>
      <w:r w:rsidRPr="008824E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Pr="008824E1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присесть</w:t>
      </w:r>
    </w:p>
    <w:p w:rsidR="00CF6CDA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2 – вернуться в и. п. </w:t>
      </w:r>
      <w:r w:rsidRPr="00110C3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(5-6 раз)</w:t>
      </w: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8824E1" w:rsidRDefault="008824E1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CF6CDA" w:rsidRDefault="00422DD4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22DD4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9C5498"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И. п. – сидя, платочек на носках ног, руки в упоре сзади;</w:t>
      </w:r>
    </w:p>
    <w:p w:rsidR="009C5498" w:rsidRPr="00110C38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 – приподнять ноги вверх;</w:t>
      </w:r>
    </w:p>
    <w:p w:rsidR="0095429A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2 – вернуться в и. п. </w:t>
      </w:r>
      <w:r w:rsidR="00170ACC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(3-4</w:t>
      </w:r>
      <w:r w:rsidR="008824E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раза)</w:t>
      </w:r>
    </w:p>
    <w:p w:rsidR="00CF6CDA" w:rsidRDefault="00CF6CDA" w:rsidP="008824E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CF6CDA" w:rsidRDefault="00422DD4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22DD4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9C5498"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И. п. – сидя, ноги в стороны, платочек в согнутых руках перед грудью;</w:t>
      </w:r>
    </w:p>
    <w:p w:rsidR="00CF6CDA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 – наклон, руки вытянуть вперед, положить платочек на пол;</w:t>
      </w:r>
    </w:p>
    <w:p w:rsidR="00CF6CDA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2 – вернуться в и. п.</w:t>
      </w:r>
      <w:proofErr w:type="gramStart"/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;</w:t>
      </w:r>
      <w:proofErr w:type="gramEnd"/>
    </w:p>
    <w:p w:rsidR="009C5498" w:rsidRPr="00110C38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3 – наклон, взять платочек;</w:t>
      </w:r>
    </w:p>
    <w:p w:rsidR="00CF6CDA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4 – вернуться в и. п. </w:t>
      </w:r>
      <w:r w:rsidRPr="00110C3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(4-5 раз)</w:t>
      </w: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8824E1" w:rsidRDefault="008824E1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9C5498" w:rsidRPr="00110C38" w:rsidRDefault="00A032E6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7</w:t>
      </w:r>
      <w:r w:rsidR="00422DD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9C5498"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И. п. – стоя, руки на поясе, платочек на полу возле носков ног;</w:t>
      </w:r>
    </w:p>
    <w:p w:rsidR="00CF6CDA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1-2 – прыжки через платочек на двух ногах </w:t>
      </w:r>
      <w:r w:rsidRPr="00110C3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(8-10 раз)</w:t>
      </w: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9C5498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3-4 – ходьба на месте.</w:t>
      </w:r>
    </w:p>
    <w:p w:rsidR="009C5498" w:rsidRPr="00422DD4" w:rsidRDefault="009C5498" w:rsidP="00CF6CDA">
      <w:pPr>
        <w:shd w:val="clear" w:color="auto" w:fill="FFFFFF"/>
        <w:spacing w:before="354" w:after="354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</w:pPr>
      <w:r w:rsidRPr="00422DD4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2. Основные виды упражнений.</w:t>
      </w:r>
    </w:p>
    <w:p w:rsidR="009C5498" w:rsidRPr="00110C38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Pr="00110C3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«Полоса препятствий»</w:t>
      </w: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Pr="00110C3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(упражнение выполняется 3-4 раза</w:t>
      </w:r>
      <w:r w:rsidR="008824E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)</w:t>
      </w:r>
    </w:p>
    <w:p w:rsidR="00CF6CDA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прыжки через канат, положенный на пол, правым и левым боком с продвижением вперед </w:t>
      </w:r>
      <w:r w:rsidRPr="00110C3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(расстояние 4-5 метров)</w:t>
      </w: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</w:p>
    <w:p w:rsidR="00CF6CDA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ходьба по </w:t>
      </w: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гимнастиче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ской скамейке приставным шагом вперед руки в стороны;</w:t>
      </w:r>
    </w:p>
    <w:p w:rsidR="00CF6CDA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ползание по гимнастической скамейке на животе, подтягиваясь руками.</w:t>
      </w:r>
    </w:p>
    <w:p w:rsidR="00A032E6" w:rsidRPr="00A032E6" w:rsidRDefault="00A032E6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</w:pPr>
      <w:r w:rsidRPr="00A032E6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Новое упражнение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:</w:t>
      </w:r>
    </w:p>
    <w:p w:rsidR="009D442A" w:rsidRPr="00110C38" w:rsidRDefault="009D442A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подбрасывание большого мяча вверх и ловля двумя руками.</w:t>
      </w:r>
    </w:p>
    <w:p w:rsidR="009C5498" w:rsidRPr="00422DD4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</w:pPr>
      <w:r w:rsidRPr="00422DD4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3. </w:t>
      </w:r>
      <w:r w:rsidRPr="00422DD4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Веселый тренинг</w:t>
      </w:r>
      <w:r w:rsidRPr="00422DD4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: </w:t>
      </w:r>
      <w:r w:rsidRPr="00422DD4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«Стойкий оловянный солдатик»</w:t>
      </w:r>
      <w:r w:rsidRPr="00422DD4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.</w:t>
      </w:r>
    </w:p>
    <w:p w:rsidR="00CF6CDA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lastRenderedPageBreak/>
        <w:t>Задачи</w:t>
      </w: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развивать мышцы живота, ног и спины.</w:t>
      </w:r>
    </w:p>
    <w:p w:rsidR="009C5498" w:rsidRPr="00110C38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Плывет по реке лодочка, а в ней оловянный солдатик. Вдруг подул ветер, и началась качка. Но ничего не страшно отважному солдатику. Хотите стать такими же стойкими и сильными, как оловянный солдатик? Тогда давайте выполним это упражнение.</w:t>
      </w:r>
    </w:p>
    <w:p w:rsidR="009C5498" w:rsidRPr="00110C38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Описание</w:t>
      </w: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и. п. – стоя на коленях, руки вдоль туловища; 1 – наклониться назад, как только можно ниже, держать </w:t>
      </w:r>
      <w:r w:rsidR="005A1DC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спину прямо; 2 – вернуться </w:t>
      </w:r>
      <w:proofErr w:type="gramStart"/>
      <w:r w:rsidR="005A1DC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</w:t>
      </w:r>
      <w:proofErr w:type="gramEnd"/>
      <w:r w:rsidR="005A1DC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и.</w:t>
      </w: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п. </w:t>
      </w:r>
      <w:r w:rsidRPr="00110C3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(3-4 раза)</w:t>
      </w: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9C5498" w:rsidRPr="00110C38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4. </w:t>
      </w: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Подвижная игра</w:t>
      </w: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 </w:t>
      </w:r>
      <w:r w:rsidRPr="00110C3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«Медведь»</w:t>
      </w: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Pr="00110C3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(2-3 раза)</w:t>
      </w: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9C5498" w:rsidRPr="00110C38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Задачи</w:t>
      </w: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упражнять в ходьбе по кругу со сменой направления движения; в умении выполнять движения в соответствии с текстом. Тренировать в беге врассыпную, не наталкиваясь друг на друга.</w:t>
      </w:r>
    </w:p>
    <w:p w:rsidR="00CF6CDA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Описание</w:t>
      </w:r>
      <w:r w:rsidR="0061324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играющие становятся в круг</w:t>
      </w:r>
      <w:proofErr w:type="gramStart"/>
      <w:r w:rsidR="0061324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proofErr w:type="gramEnd"/>
      <w:r w:rsidR="0061324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proofErr w:type="gramStart"/>
      <w:r w:rsidR="0061324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</w:t>
      </w:r>
      <w:proofErr w:type="gramEnd"/>
      <w:r w:rsidR="0061324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читалкой в</w:t>
      </w: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ыбирается водящий - </w:t>
      </w:r>
      <w:r w:rsidRPr="00110C3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«медведь»</w:t>
      </w: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Он ложится на пол в центре круга. Дети, взявшись за руки, хором произносят слова и выполняют движения в соответствии с текстом.</w:t>
      </w:r>
    </w:p>
    <w:p w:rsidR="009C5498" w:rsidRPr="00110C38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Как – то мы в лесу гуляли и медведя повстречали</w:t>
      </w:r>
    </w:p>
    <w:p w:rsidR="00CF6CDA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(ходьба по кругу, взявшись за руки)</w:t>
      </w: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9C5498" w:rsidRPr="00110C38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Он под елкою лежит, растянулся и храпит</w:t>
      </w:r>
    </w:p>
    <w:p w:rsidR="00CF6CDA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(остановиться, послушать)</w:t>
      </w: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9C5498" w:rsidRPr="00110C38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Мы вокруг него ходили</w:t>
      </w:r>
    </w:p>
    <w:p w:rsidR="00CF6CDA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(ходьба в другую сторону на носках)</w:t>
      </w:r>
    </w:p>
    <w:p w:rsidR="009C5498" w:rsidRPr="00110C38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Косолапого будили</w:t>
      </w:r>
    </w:p>
    <w:p w:rsidR="009C5498" w:rsidRPr="00110C38" w:rsidRDefault="005A1DCD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(</w:t>
      </w:r>
      <w:r w:rsidR="009C5498"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="009C5498" w:rsidRPr="005A1DCD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погрозить указательным пальцем и сказать</w:t>
      </w:r>
      <w:r w:rsidR="009C5498" w:rsidRPr="005A1DC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  <w:proofErr w:type="gramEnd"/>
    </w:p>
    <w:p w:rsidR="00CF6CDA" w:rsidRDefault="00396D9F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«Ну-</w:t>
      </w:r>
      <w:r w:rsidR="009C5498" w:rsidRPr="00110C3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ка, Мишенька, вставай, и быстрей нас догоняй!»</w:t>
      </w:r>
      <w:r w:rsidR="005A1DCD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)</w:t>
      </w:r>
    </w:p>
    <w:p w:rsidR="009C5498" w:rsidRPr="00110C38" w:rsidRDefault="009C5498" w:rsidP="00CF6CDA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 разбегаются по залу, медведь их догоняет.</w:t>
      </w:r>
      <w:r w:rsidR="004459C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</w:p>
    <w:p w:rsidR="00537E00" w:rsidRDefault="00422DD4" w:rsidP="00CF6CD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1E750B">
        <w:rPr>
          <w:rFonts w:ascii="Times New Roman" w:hAnsi="Times New Roman" w:cs="Times New Roman"/>
          <w:b/>
          <w:sz w:val="28"/>
          <w:szCs w:val="28"/>
          <w:u w:val="single"/>
        </w:rPr>
        <w:t>Воспитатель:</w:t>
      </w:r>
      <w:r w:rsidRPr="00422DD4">
        <w:rPr>
          <w:rFonts w:ascii="Times New Roman" w:hAnsi="Times New Roman" w:cs="Times New Roman"/>
          <w:sz w:val="28"/>
          <w:szCs w:val="28"/>
        </w:rPr>
        <w:t xml:space="preserve"> Молодцы</w:t>
      </w:r>
      <w:r w:rsidR="001E750B">
        <w:rPr>
          <w:rFonts w:ascii="Times New Roman" w:hAnsi="Times New Roman" w:cs="Times New Roman"/>
          <w:sz w:val="28"/>
          <w:szCs w:val="28"/>
        </w:rPr>
        <w:t>, какие вы сильные и выносли</w:t>
      </w:r>
      <w:r w:rsidR="00396D9F">
        <w:rPr>
          <w:rFonts w:ascii="Times New Roman" w:hAnsi="Times New Roman" w:cs="Times New Roman"/>
          <w:sz w:val="28"/>
          <w:szCs w:val="28"/>
        </w:rPr>
        <w:t>вые, справились с заданием!</w:t>
      </w:r>
      <w:r w:rsidR="004459CA">
        <w:rPr>
          <w:rFonts w:ascii="Times New Roman" w:hAnsi="Times New Roman" w:cs="Times New Roman"/>
          <w:sz w:val="28"/>
          <w:szCs w:val="28"/>
        </w:rPr>
        <w:t xml:space="preserve"> </w:t>
      </w:r>
      <w:r w:rsidR="004459CA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Чтобы добраться до следующей части карты, нужно пройти 5 шагов прямо и 7 шагов налево </w:t>
      </w:r>
      <w:r w:rsidR="004459CA" w:rsidRPr="005A1DCD">
        <w:rPr>
          <w:rFonts w:ascii="Times New Roman" w:hAnsi="Times New Roman" w:cs="Times New Roman"/>
          <w:i/>
          <w:iCs/>
          <w:color w:val="111111"/>
          <w:sz w:val="28"/>
          <w:szCs w:val="28"/>
          <w:u w:val="single"/>
          <w:bdr w:val="none" w:sz="0" w:space="0" w:color="auto" w:frame="1"/>
          <w:shd w:val="clear" w:color="auto" w:fill="FFFFFF"/>
        </w:rPr>
        <w:t>(находят</w:t>
      </w:r>
      <w:r w:rsidR="00F35142">
        <w:rPr>
          <w:rFonts w:ascii="Times New Roman" w:hAnsi="Times New Roman" w:cs="Times New Roman"/>
          <w:i/>
          <w:iCs/>
          <w:color w:val="111111"/>
          <w:sz w:val="28"/>
          <w:szCs w:val="28"/>
          <w:u w:val="single"/>
          <w:bdr w:val="none" w:sz="0" w:space="0" w:color="auto" w:frame="1"/>
          <w:shd w:val="clear" w:color="auto" w:fill="FFFFFF"/>
        </w:rPr>
        <w:t xml:space="preserve"> 3</w:t>
      </w:r>
      <w:r w:rsidR="004459CA" w:rsidRPr="005A1DCD">
        <w:rPr>
          <w:rFonts w:ascii="Times New Roman" w:hAnsi="Times New Roman" w:cs="Times New Roman"/>
          <w:i/>
          <w:iCs/>
          <w:color w:val="111111"/>
          <w:sz w:val="28"/>
          <w:szCs w:val="28"/>
          <w:u w:val="single"/>
          <w:bdr w:val="none" w:sz="0" w:space="0" w:color="auto" w:frame="1"/>
          <w:shd w:val="clear" w:color="auto" w:fill="FFFFFF"/>
        </w:rPr>
        <w:t xml:space="preserve"> часть карты) </w:t>
      </w:r>
      <w:r w:rsidR="004459CA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Мы с вами продолжаем поиски</w:t>
      </w:r>
      <w:r w:rsidR="001E750B" w:rsidRPr="00396D9F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r w:rsidR="001E750B">
        <w:rPr>
          <w:rFonts w:ascii="Times New Roman" w:hAnsi="Times New Roman" w:cs="Times New Roman"/>
          <w:sz w:val="28"/>
          <w:szCs w:val="28"/>
        </w:rPr>
        <w:t xml:space="preserve"> Нам осталось раздобыть последнюю часть карты и тогда мы доберемся  до сокровищ!</w:t>
      </w:r>
      <w:r w:rsidR="009F7AF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F7AFF">
        <w:rPr>
          <w:rFonts w:ascii="Times New Roman" w:hAnsi="Times New Roman" w:cs="Times New Roman"/>
          <w:sz w:val="28"/>
          <w:szCs w:val="28"/>
        </w:rPr>
        <w:t>Готовы продолжать?</w:t>
      </w:r>
      <w:r w:rsidR="002D4BA4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="002D4BA4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2D4BA4">
        <w:rPr>
          <w:rFonts w:ascii="Times New Roman" w:hAnsi="Times New Roman" w:cs="Times New Roman"/>
          <w:sz w:val="28"/>
          <w:szCs w:val="28"/>
        </w:rPr>
        <w:t>Дааа</w:t>
      </w:r>
      <w:proofErr w:type="spellEnd"/>
      <w:r w:rsidR="002D4BA4">
        <w:rPr>
          <w:rFonts w:ascii="Times New Roman" w:hAnsi="Times New Roman" w:cs="Times New Roman"/>
          <w:sz w:val="28"/>
          <w:szCs w:val="28"/>
        </w:rPr>
        <w:t>!)</w:t>
      </w:r>
    </w:p>
    <w:p w:rsidR="00CF6CDA" w:rsidRDefault="009F7AFF" w:rsidP="00CF6CDA">
      <w:pPr>
        <w:shd w:val="clear" w:color="auto" w:fill="FFFFFF"/>
        <w:spacing w:before="354" w:after="354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</w:pPr>
      <w:r w:rsidRPr="009F7AFF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Заключительная часть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:</w:t>
      </w:r>
    </w:p>
    <w:p w:rsidR="00CF6CDA" w:rsidRPr="002D4BA4" w:rsidRDefault="009F7AFF" w:rsidP="00CF6CDA">
      <w:pPr>
        <w:shd w:val="clear" w:color="auto" w:fill="FFFFFF"/>
        <w:spacing w:before="354"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</w:pPr>
      <w:r w:rsidRPr="002D4BA4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Игра малой подвижности </w:t>
      </w:r>
      <w:r w:rsidRPr="002D4BA4">
        <w:rPr>
          <w:rFonts w:ascii="Times New Roman" w:eastAsia="Times New Roman" w:hAnsi="Times New Roman" w:cs="Times New Roman"/>
          <w:iCs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«Строим дом»</w:t>
      </w:r>
      <w:r w:rsidRPr="002D4BA4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.</w:t>
      </w:r>
    </w:p>
    <w:p w:rsidR="00CF6CDA" w:rsidRDefault="00CF6CDA" w:rsidP="00CF6CDA">
      <w:pPr>
        <w:shd w:val="clear" w:color="auto" w:fill="FFFFFF"/>
        <w:spacing w:before="354"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1.</w:t>
      </w:r>
      <w:r w:rsidR="009F7AFF" w:rsidRPr="00CF6CDA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Строим, строим, строим дом  </w:t>
      </w:r>
      <w:r w:rsidR="009F7AFF" w:rsidRPr="00CF6CDA">
        <w:rPr>
          <w:rFonts w:ascii="Times New Roman" w:eastAsia="Times New Roman" w:hAnsi="Times New Roman" w:cs="Times New Roman"/>
          <w:i/>
          <w:color w:val="111111"/>
          <w:sz w:val="28"/>
          <w:szCs w:val="28"/>
          <w:u w:val="single"/>
          <w:lang w:eastAsia="ru-RU"/>
        </w:rPr>
        <w:t>(стучим кулачками друг об друга,</w:t>
      </w:r>
      <w:proofErr w:type="gramEnd"/>
    </w:p>
    <w:p w:rsidR="009F7AFF" w:rsidRPr="00CF6CDA" w:rsidRDefault="009F7AFF" w:rsidP="00CF6CDA">
      <w:pPr>
        <w:shd w:val="clear" w:color="auto" w:fill="FFFFFF"/>
        <w:spacing w:before="354"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Дом с высоким потолком </w:t>
      </w:r>
      <w:r w:rsidRPr="009F7AF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(подняться на носки, руки вверх)</w:t>
      </w:r>
      <w:r w:rsidRPr="009F7AFF">
        <w:rPr>
          <w:rFonts w:ascii="Times New Roman" w:eastAsia="Times New Roman" w:hAnsi="Times New Roman" w:cs="Times New Roman"/>
          <w:i/>
          <w:color w:val="111111"/>
          <w:sz w:val="28"/>
          <w:szCs w:val="28"/>
          <w:u w:val="single"/>
          <w:lang w:eastAsia="ru-RU"/>
        </w:rPr>
        <w:t>.</w:t>
      </w:r>
    </w:p>
    <w:p w:rsidR="009F7AFF" w:rsidRPr="00110C38" w:rsidRDefault="009F7AFF" w:rsidP="00CF6CD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С треугольной крышей. </w:t>
      </w:r>
      <w:proofErr w:type="gramStart"/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Вот с такой? 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9F7AF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(соединить пальцы рук над головой</w:t>
      </w:r>
      <w:r w:rsidRPr="00110C3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)</w:t>
      </w: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proofErr w:type="gramEnd"/>
    </w:p>
    <w:p w:rsidR="009F7AFF" w:rsidRPr="009F7AFF" w:rsidRDefault="009F7AFF" w:rsidP="00CF6CD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Нет, выше </w:t>
      </w:r>
      <w:r w:rsidR="00B837C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(</w:t>
      </w:r>
      <w:r w:rsidRPr="009F7AF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поднять соединенные пальцы вверх)</w:t>
      </w:r>
      <w:r w:rsidRPr="009F7AF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.</w:t>
      </w:r>
    </w:p>
    <w:p w:rsidR="009F7AFF" w:rsidRPr="00B837C8" w:rsidRDefault="009F7AFF" w:rsidP="00CF6CDA">
      <w:pPr>
        <w:shd w:val="clear" w:color="auto" w:fill="FFFFFF"/>
        <w:spacing w:before="354" w:after="0" w:line="240" w:lineRule="auto"/>
        <w:rPr>
          <w:rFonts w:ascii="Times New Roman" w:eastAsia="Times New Roman" w:hAnsi="Times New Roman" w:cs="Times New Roman"/>
          <w:i/>
          <w:color w:val="111111"/>
          <w:sz w:val="28"/>
          <w:szCs w:val="28"/>
          <w:u w:val="single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Окон в доме три и три </w:t>
      </w:r>
      <w:r w:rsidRPr="00B837C8">
        <w:rPr>
          <w:rFonts w:ascii="Times New Roman" w:eastAsia="Times New Roman" w:hAnsi="Times New Roman" w:cs="Times New Roman"/>
          <w:i/>
          <w:color w:val="111111"/>
          <w:sz w:val="28"/>
          <w:szCs w:val="28"/>
          <w:u w:val="single"/>
          <w:lang w:eastAsia="ru-RU"/>
        </w:rPr>
        <w:t>(показать три пальца на правой и на левой руке</w:t>
      </w:r>
      <w:r w:rsidR="00B837C8">
        <w:rPr>
          <w:rFonts w:ascii="Times New Roman" w:eastAsia="Times New Roman" w:hAnsi="Times New Roman" w:cs="Times New Roman"/>
          <w:i/>
          <w:color w:val="111111"/>
          <w:sz w:val="28"/>
          <w:szCs w:val="28"/>
          <w:u w:val="single"/>
          <w:lang w:eastAsia="ru-RU"/>
        </w:rPr>
        <w:t>)</w:t>
      </w:r>
      <w:r w:rsidRPr="00B837C8">
        <w:rPr>
          <w:rFonts w:ascii="Times New Roman" w:eastAsia="Times New Roman" w:hAnsi="Times New Roman" w:cs="Times New Roman"/>
          <w:i/>
          <w:color w:val="111111"/>
          <w:sz w:val="28"/>
          <w:szCs w:val="28"/>
          <w:u w:val="single"/>
          <w:lang w:eastAsia="ru-RU"/>
        </w:rPr>
        <w:t>,</w:t>
      </w:r>
    </w:p>
    <w:p w:rsidR="009F7AFF" w:rsidRPr="00B837C8" w:rsidRDefault="009F7AFF" w:rsidP="00CF6CD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Поскорей в них загляни </w:t>
      </w:r>
      <w:r w:rsidRPr="00B837C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(сделать круг руками, соединив пальцы рук перед лицом)</w:t>
      </w:r>
      <w:r w:rsidRPr="00B837C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.</w:t>
      </w:r>
    </w:p>
    <w:p w:rsidR="009F7AFF" w:rsidRPr="00B837C8" w:rsidRDefault="009F7AFF" w:rsidP="00CF6CDA">
      <w:pPr>
        <w:shd w:val="clear" w:color="auto" w:fill="FFFFFF"/>
        <w:spacing w:before="354" w:after="0" w:line="240" w:lineRule="auto"/>
        <w:rPr>
          <w:rFonts w:ascii="Times New Roman" w:eastAsia="Times New Roman" w:hAnsi="Times New Roman" w:cs="Times New Roman"/>
          <w:i/>
          <w:color w:val="111111"/>
          <w:sz w:val="28"/>
          <w:szCs w:val="28"/>
          <w:u w:val="single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Там увидишь печку (</w:t>
      </w:r>
      <w:r w:rsidRPr="00B837C8">
        <w:rPr>
          <w:rFonts w:ascii="Times New Roman" w:eastAsia="Times New Roman" w:hAnsi="Times New Roman" w:cs="Times New Roman"/>
          <w:i/>
          <w:color w:val="111111"/>
          <w:sz w:val="28"/>
          <w:szCs w:val="28"/>
          <w:u w:val="single"/>
          <w:lang w:eastAsia="ru-RU"/>
        </w:rPr>
        <w:t xml:space="preserve">соединить большие и указательные пальцы, </w:t>
      </w:r>
      <w:r w:rsidR="00B837C8">
        <w:rPr>
          <w:rFonts w:ascii="Times New Roman" w:eastAsia="Times New Roman" w:hAnsi="Times New Roman" w:cs="Times New Roman"/>
          <w:i/>
          <w:color w:val="111111"/>
          <w:sz w:val="28"/>
          <w:szCs w:val="28"/>
          <w:u w:val="single"/>
          <w:lang w:eastAsia="ru-RU"/>
        </w:rPr>
        <w:t>посмотреть в них, как в бинокль),</w:t>
      </w:r>
    </w:p>
    <w:p w:rsidR="009F7AFF" w:rsidRPr="00110C38" w:rsidRDefault="009F7AFF" w:rsidP="00CF6CD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 печке человечка </w:t>
      </w:r>
      <w:r w:rsidRPr="00B837C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(потянуть себя за уши и показать язык)</w:t>
      </w:r>
      <w:r w:rsidRPr="00B837C8">
        <w:rPr>
          <w:rFonts w:ascii="Times New Roman" w:eastAsia="Times New Roman" w:hAnsi="Times New Roman" w:cs="Times New Roman"/>
          <w:i/>
          <w:color w:val="111111"/>
          <w:sz w:val="28"/>
          <w:szCs w:val="28"/>
          <w:u w:val="single"/>
          <w:lang w:eastAsia="ru-RU"/>
        </w:rPr>
        <w:t>.</w:t>
      </w:r>
    </w:p>
    <w:p w:rsidR="009F7AFF" w:rsidRPr="00110C38" w:rsidRDefault="009F7AFF" w:rsidP="00CF6CDA">
      <w:pPr>
        <w:shd w:val="clear" w:color="auto" w:fill="FFFFFF"/>
        <w:spacing w:before="354"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Там труба кирпичная </w:t>
      </w:r>
      <w:r w:rsidRPr="00B837C8">
        <w:rPr>
          <w:rFonts w:ascii="Times New Roman" w:eastAsia="Times New Roman" w:hAnsi="Times New Roman" w:cs="Times New Roman"/>
          <w:i/>
          <w:color w:val="111111"/>
          <w:sz w:val="28"/>
          <w:szCs w:val="28"/>
          <w:u w:val="single"/>
          <w:lang w:eastAsia="ru-RU"/>
        </w:rPr>
        <w:t>(соединить ладони над головой</w:t>
      </w:r>
      <w:r w:rsidR="00B837C8">
        <w:rPr>
          <w:rFonts w:ascii="Times New Roman" w:eastAsia="Times New Roman" w:hAnsi="Times New Roman" w:cs="Times New Roman"/>
          <w:i/>
          <w:color w:val="111111"/>
          <w:sz w:val="28"/>
          <w:szCs w:val="28"/>
          <w:u w:val="single"/>
          <w:lang w:eastAsia="ru-RU"/>
        </w:rPr>
        <w:t>)</w:t>
      </w:r>
      <w:r w:rsidRPr="00B837C8">
        <w:rPr>
          <w:rFonts w:ascii="Times New Roman" w:eastAsia="Times New Roman" w:hAnsi="Times New Roman" w:cs="Times New Roman"/>
          <w:i/>
          <w:color w:val="111111"/>
          <w:sz w:val="28"/>
          <w:szCs w:val="28"/>
          <w:u w:val="single"/>
          <w:lang w:eastAsia="ru-RU"/>
        </w:rPr>
        <w:t>,</w:t>
      </w:r>
    </w:p>
    <w:p w:rsidR="009F7AFF" w:rsidRPr="00110C38" w:rsidRDefault="00B837C8" w:rsidP="00CF6CD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Работа</w:t>
      </w:r>
      <w:r w:rsidR="009F7AFF"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отличная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!</w:t>
      </w:r>
      <w:r w:rsidR="009F7AFF"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="009F7AFF" w:rsidRPr="00B837C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(показать указательные пальцы)</w:t>
      </w:r>
      <w:r w:rsidR="009F7AFF" w:rsidRPr="00B837C8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.</w:t>
      </w:r>
    </w:p>
    <w:p w:rsidR="00F5710C" w:rsidRDefault="009F7AFF" w:rsidP="00F5710C">
      <w:pPr>
        <w:shd w:val="clear" w:color="auto" w:fill="FFFFFF"/>
        <w:spacing w:before="354"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10C3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2. Построение детей в колонну по одному.</w:t>
      </w:r>
    </w:p>
    <w:p w:rsidR="00F5710C" w:rsidRPr="00F5710C" w:rsidRDefault="00F5710C" w:rsidP="00F5710C">
      <w:pPr>
        <w:shd w:val="clear" w:color="auto" w:fill="FFFFFF"/>
        <w:spacing w:before="354" w:after="0" w:line="240" w:lineRule="auto"/>
        <w:rPr>
          <w:rFonts w:ascii="Times New Roman" w:eastAsia="Times New Roman" w:hAnsi="Times New Roman" w:cs="Times New Roman"/>
          <w:i/>
          <w:color w:val="111111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Мы с вами прошли очередное испытание, значит, где-то здесь должна быть четвертая ч</w:t>
      </w:r>
      <w:r w:rsidR="0015644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асть нашей карты. И чтобы ее найти, нам с вами нужно пройти 6 шагов влево и 4 шага прямо</w:t>
      </w:r>
      <w:proofErr w:type="gramStart"/>
      <w:r w:rsidR="0015644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proofErr w:type="gram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i/>
          <w:color w:val="111111"/>
          <w:sz w:val="28"/>
          <w:szCs w:val="28"/>
          <w:u w:val="single"/>
          <w:lang w:eastAsia="ru-RU"/>
        </w:rPr>
        <w:t xml:space="preserve">Далее складываем все части карты и ищем сундук с сокровищами в указанном на карте месте) </w:t>
      </w:r>
    </w:p>
    <w:p w:rsidR="009F7AFF" w:rsidRPr="00EF7801" w:rsidRDefault="00EF7801" w:rsidP="00CF6C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F7801">
        <w:rPr>
          <w:rFonts w:ascii="Times New Roman" w:hAnsi="Times New Roman" w:cs="Times New Roman"/>
          <w:b/>
          <w:sz w:val="28"/>
          <w:szCs w:val="28"/>
        </w:rPr>
        <w:t>Воспитатель: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Ребята, вы настоящие молодцы! Справились со всеми заданиями! Скажите, вам</w:t>
      </w:r>
      <w:r w:rsidR="00156449">
        <w:rPr>
          <w:rFonts w:ascii="Times New Roman" w:hAnsi="Times New Roman" w:cs="Times New Roman"/>
          <w:sz w:val="28"/>
          <w:szCs w:val="28"/>
        </w:rPr>
        <w:t xml:space="preserve"> понравилось выполнять задания? </w:t>
      </w:r>
      <w:r>
        <w:rPr>
          <w:rFonts w:ascii="Times New Roman" w:hAnsi="Times New Roman" w:cs="Times New Roman"/>
          <w:sz w:val="28"/>
          <w:szCs w:val="28"/>
        </w:rPr>
        <w:t xml:space="preserve">Что для вас показалось самым сложным? А что самым легким? Что понравилось? Что не </w:t>
      </w:r>
    </w:p>
    <w:p w:rsidR="001E750B" w:rsidRDefault="00EF7801" w:rsidP="00CF6CD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Понравилось? Почему? </w:t>
      </w:r>
      <w:r w:rsidRPr="00EF7801">
        <w:rPr>
          <w:rFonts w:ascii="Times New Roman" w:hAnsi="Times New Roman" w:cs="Times New Roman"/>
          <w:i/>
          <w:sz w:val="28"/>
          <w:szCs w:val="28"/>
          <w:u w:val="single"/>
        </w:rPr>
        <w:t>(Ответы детей)</w:t>
      </w:r>
    </w:p>
    <w:p w:rsidR="00B958B6" w:rsidRDefault="00396D9F" w:rsidP="00CF6CD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Наше путешествие подошло к концу, всем спасибо!</w:t>
      </w:r>
    </w:p>
    <w:p w:rsidR="00B958B6" w:rsidRDefault="00B958B6" w:rsidP="00CF6CDA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B958B6" w:rsidRDefault="00B958B6" w:rsidP="00CF6CDA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B958B6" w:rsidRDefault="00B958B6" w:rsidP="00B958B6"/>
    <w:sectPr w:rsidR="00B958B6" w:rsidSect="00110C38">
      <w:pgSz w:w="11906" w:h="16838"/>
      <w:pgMar w:top="1134" w:right="850" w:bottom="1134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227A63"/>
    <w:multiLevelType w:val="multilevel"/>
    <w:tmpl w:val="D54071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A2073E5"/>
    <w:multiLevelType w:val="multilevel"/>
    <w:tmpl w:val="CF6843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24F5D41"/>
    <w:multiLevelType w:val="multilevel"/>
    <w:tmpl w:val="A5B20A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3505DB3"/>
    <w:multiLevelType w:val="multilevel"/>
    <w:tmpl w:val="D94A75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4F439E2"/>
    <w:multiLevelType w:val="multilevel"/>
    <w:tmpl w:val="13864A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8C17E0B"/>
    <w:multiLevelType w:val="multilevel"/>
    <w:tmpl w:val="9F90C4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1E8218E"/>
    <w:multiLevelType w:val="multilevel"/>
    <w:tmpl w:val="0E5C54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5CF1FA3"/>
    <w:multiLevelType w:val="multilevel"/>
    <w:tmpl w:val="E27083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9E61DE0"/>
    <w:multiLevelType w:val="multilevel"/>
    <w:tmpl w:val="C3C031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1"/>
  </w:num>
  <w:num w:numId="3">
    <w:abstractNumId w:val="3"/>
  </w:num>
  <w:num w:numId="4">
    <w:abstractNumId w:val="0"/>
  </w:num>
  <w:num w:numId="5">
    <w:abstractNumId w:val="6"/>
  </w:num>
  <w:num w:numId="6">
    <w:abstractNumId w:val="2"/>
  </w:num>
  <w:num w:numId="7">
    <w:abstractNumId w:val="7"/>
  </w:num>
  <w:num w:numId="8">
    <w:abstractNumId w:val="4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/>
  <w:rsids>
    <w:rsidRoot w:val="004A483D"/>
    <w:rsid w:val="00070E38"/>
    <w:rsid w:val="000D64D3"/>
    <w:rsid w:val="0011750E"/>
    <w:rsid w:val="00156449"/>
    <w:rsid w:val="00170ACC"/>
    <w:rsid w:val="00181072"/>
    <w:rsid w:val="001E750B"/>
    <w:rsid w:val="002C4B8E"/>
    <w:rsid w:val="002D4BA4"/>
    <w:rsid w:val="00391CA0"/>
    <w:rsid w:val="00396D9F"/>
    <w:rsid w:val="00422DD4"/>
    <w:rsid w:val="004252C8"/>
    <w:rsid w:val="004459CA"/>
    <w:rsid w:val="00470FEB"/>
    <w:rsid w:val="004A483D"/>
    <w:rsid w:val="0052372F"/>
    <w:rsid w:val="00537E00"/>
    <w:rsid w:val="005A1DCD"/>
    <w:rsid w:val="00613249"/>
    <w:rsid w:val="00642A02"/>
    <w:rsid w:val="006B1A02"/>
    <w:rsid w:val="007508DA"/>
    <w:rsid w:val="007A7B76"/>
    <w:rsid w:val="008824E1"/>
    <w:rsid w:val="0095429A"/>
    <w:rsid w:val="009C5498"/>
    <w:rsid w:val="009D442A"/>
    <w:rsid w:val="009F7AFF"/>
    <w:rsid w:val="00A032E6"/>
    <w:rsid w:val="00B33F6A"/>
    <w:rsid w:val="00B837C8"/>
    <w:rsid w:val="00B958B6"/>
    <w:rsid w:val="00CF6CDA"/>
    <w:rsid w:val="00D431F6"/>
    <w:rsid w:val="00D8082B"/>
    <w:rsid w:val="00ED7241"/>
    <w:rsid w:val="00EF1264"/>
    <w:rsid w:val="00EF7801"/>
    <w:rsid w:val="00F35142"/>
    <w:rsid w:val="00F571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8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483D"/>
    <w:rPr>
      <w:b/>
      <w:bCs/>
    </w:rPr>
  </w:style>
  <w:style w:type="character" w:customStyle="1" w:styleId="c0">
    <w:name w:val="c0"/>
    <w:basedOn w:val="a0"/>
    <w:rsid w:val="004A483D"/>
  </w:style>
  <w:style w:type="character" w:customStyle="1" w:styleId="c3">
    <w:name w:val="c3"/>
    <w:basedOn w:val="a0"/>
    <w:rsid w:val="004A483D"/>
  </w:style>
  <w:style w:type="character" w:customStyle="1" w:styleId="c10">
    <w:name w:val="c10"/>
    <w:basedOn w:val="a0"/>
    <w:rsid w:val="004A483D"/>
  </w:style>
  <w:style w:type="character" w:customStyle="1" w:styleId="c8">
    <w:name w:val="c8"/>
    <w:basedOn w:val="a0"/>
    <w:rsid w:val="004A483D"/>
  </w:style>
  <w:style w:type="paragraph" w:customStyle="1" w:styleId="c1">
    <w:name w:val="c1"/>
    <w:basedOn w:val="a"/>
    <w:rsid w:val="004A48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CF6CD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1770</TotalTime>
  <Pages>5</Pages>
  <Words>1214</Words>
  <Characters>6925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Воспитатель</dc:creator>
  <cp:keywords/>
  <dc:description/>
  <cp:lastModifiedBy>Воспитатель</cp:lastModifiedBy>
  <cp:revision>22</cp:revision>
  <dcterms:created xsi:type="dcterms:W3CDTF">2023-04-11T10:56:00Z</dcterms:created>
  <dcterms:modified xsi:type="dcterms:W3CDTF">2023-04-18T10:45:00Z</dcterms:modified>
</cp:coreProperties>
</file>